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82" w:rsidRPr="00773FBB" w:rsidRDefault="008067EB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2436495</wp:posOffset>
            </wp:positionH>
            <wp:positionV relativeFrom="paragraph">
              <wp:posOffset>-482600</wp:posOffset>
            </wp:positionV>
            <wp:extent cx="885825" cy="962025"/>
            <wp:effectExtent l="0" t="0" r="9525" b="9525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B82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</w:p>
    <w:p w:rsidR="00AE2B82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  <w:r w:rsidRPr="00773FBB">
        <w:rPr>
          <w:rFonts w:ascii="Nimbus Roman No9 L" w:eastAsia="DejaVu Sans" w:hAnsi="Nimbus Roman No9 L" w:cs="DejaVu Sans"/>
          <w:b/>
          <w:kern w:val="3"/>
        </w:rPr>
        <w:t>MINISTÉRIO DA EDUCAÇÃO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0"/>
          <w:szCs w:val="20"/>
        </w:rPr>
        <w:t>SECRETARIA DE EDUCAÇÃO PROFISSIONAL E TECNOLÓGICA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INSTITUTO FEDERAL DE EDUCAÇÃO, CIÊNCIA E TECNOLOGIA DE PERNAMBUCO</w:t>
      </w:r>
      <w:r w:rsidRPr="00773FBB">
        <w:rPr>
          <w:rFonts w:ascii="Nimbus Roman No9 L" w:eastAsia="DejaVu Sans" w:hAnsi="Nimbus Roman No9 L" w:cs="DejaVu Sans"/>
          <w:b/>
          <w:kern w:val="3"/>
        </w:rPr>
        <w:t xml:space="preserve"> 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REITORIA</w:t>
      </w:r>
    </w:p>
    <w:p w:rsidR="00AE2B82" w:rsidRPr="00773FBB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</w:rPr>
        <w:t xml:space="preserve">PRÓ-REITORIA DE </w:t>
      </w:r>
      <w:r w:rsidR="00697383">
        <w:rPr>
          <w:rFonts w:ascii="Nimbus Roman No9 L" w:eastAsia="DejaVu Sans" w:hAnsi="Nimbus Roman No9 L" w:cs="DejaVu Sans"/>
          <w:b/>
          <w:kern w:val="3"/>
          <w:sz w:val="16"/>
          <w:szCs w:val="16"/>
        </w:rPr>
        <w:t>EXTENSÃO</w:t>
      </w:r>
    </w:p>
    <w:p w:rsidR="00AE2B82" w:rsidRPr="00E86487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 xml:space="preserve">Avenida Professor Luiz Freire, </w:t>
      </w:r>
      <w:proofErr w:type="gramStart"/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>n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vertAlign w:val="superscript"/>
        </w:rPr>
        <w:t>o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 xml:space="preserve"> 500</w:t>
      </w:r>
      <w:proofErr w:type="gramEnd"/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 xml:space="preserve"> – Cidade Universitária – Recife – CEP: 50.540-740 </w:t>
      </w:r>
    </w:p>
    <w:p w:rsidR="00AE2B82" w:rsidRPr="00E86487" w:rsidRDefault="00AE2B82" w:rsidP="00AE2B82">
      <w:pPr>
        <w:widowControl w:val="0"/>
        <w:suppressAutoHyphens/>
        <w:autoSpaceDN w:val="0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>(081) 2125-</w:t>
      </w:r>
      <w:r w:rsidR="00697383">
        <w:rPr>
          <w:rFonts w:ascii="Nimbus Roman No9 L" w:eastAsia="DejaVu Sans" w:hAnsi="Nimbus Roman No9 L" w:cs="DejaVu Sans"/>
          <w:kern w:val="3"/>
          <w:sz w:val="16"/>
          <w:szCs w:val="16"/>
        </w:rPr>
        <w:t>1728 –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 xml:space="preserve"> p</w:t>
      </w:r>
      <w:r w:rsidR="00697383">
        <w:rPr>
          <w:rFonts w:ascii="Nimbus Roman No9 L" w:eastAsia="DejaVu Sans" w:hAnsi="Nimbus Roman No9 L" w:cs="DejaVu Sans"/>
          <w:kern w:val="3"/>
          <w:sz w:val="16"/>
          <w:szCs w:val="16"/>
        </w:rPr>
        <w:t>roext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</w:rPr>
        <w:t>@reitoria.ifpe.edu.br</w:t>
      </w:r>
    </w:p>
    <w:p w:rsidR="00B9021C" w:rsidRDefault="00B9021C" w:rsidP="004F21B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22B37" w:rsidRPr="00AE2B82" w:rsidRDefault="00AE2B82" w:rsidP="00F22B37">
      <w:pPr>
        <w:spacing w:line="360" w:lineRule="auto"/>
        <w:jc w:val="center"/>
        <w:rPr>
          <w:rFonts w:ascii="Arno Pro Smbd Caption" w:hAnsi="Arno Pro Smbd Caption"/>
          <w:b/>
          <w:bCs/>
          <w:sz w:val="28"/>
          <w:szCs w:val="28"/>
        </w:rPr>
      </w:pPr>
      <w:r w:rsidRPr="00AE2B82">
        <w:rPr>
          <w:rFonts w:ascii="Arno Pro Smbd Caption" w:hAnsi="Arno Pro Smbd Caption"/>
          <w:b/>
          <w:bCs/>
          <w:sz w:val="28"/>
          <w:szCs w:val="28"/>
        </w:rPr>
        <w:t xml:space="preserve">Anexo 3 – </w:t>
      </w:r>
      <w:r w:rsidR="00F66020">
        <w:rPr>
          <w:rFonts w:ascii="Arno Pro Smbd Caption" w:hAnsi="Arno Pro Smbd Caption"/>
          <w:b/>
          <w:bCs/>
          <w:sz w:val="28"/>
          <w:szCs w:val="28"/>
        </w:rPr>
        <w:t>Anuência da Gestão</w:t>
      </w:r>
    </w:p>
    <w:p w:rsidR="00F22B37" w:rsidRPr="00F22B37" w:rsidRDefault="00F22B37" w:rsidP="00F22B37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B50BE" w:rsidRPr="00F3660C" w:rsidRDefault="00EB50BE" w:rsidP="00F22B3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D4145" w:rsidRPr="00AE2B82" w:rsidRDefault="00F66020" w:rsidP="0058334D">
      <w:pPr>
        <w:spacing w:after="240" w:line="324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 xml:space="preserve">A) Diretor(a) Geral do </w:t>
      </w:r>
      <w:r w:rsidRPr="00F66020">
        <w:rPr>
          <w:i/>
          <w:sz w:val="22"/>
          <w:szCs w:val="22"/>
        </w:rPr>
        <w:t>campus</w:t>
      </w:r>
      <w:r>
        <w:rPr>
          <w:i/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Diretor aqui"/>
          <w:id w:val="1325012565"/>
          <w:placeholder>
            <w:docPart w:val="D7D7D1669458421389DD96C33768D504"/>
          </w:placeholder>
          <w:showingPlcHdr/>
        </w:sdtPr>
        <w:sdtEndPr/>
        <w:sdtContent>
          <w:r w:rsidR="00836DE6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>
        <w:rPr>
          <w:sz w:val="22"/>
          <w:szCs w:val="22"/>
        </w:rPr>
        <w:t xml:space="preserve">, juntamente com </w:t>
      </w:r>
      <w:r w:rsidR="00836DE6">
        <w:rPr>
          <w:sz w:val="22"/>
          <w:szCs w:val="22"/>
        </w:rPr>
        <w:t xml:space="preserve">o(a) Gestor(a) de </w:t>
      </w:r>
      <w:r w:rsidR="001D2356">
        <w:rPr>
          <w:sz w:val="22"/>
          <w:szCs w:val="22"/>
        </w:rPr>
        <w:t>Extensão</w:t>
      </w:r>
      <w:r w:rsidR="00836DE6">
        <w:rPr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gestor aqui"/>
          <w:id w:val="1517807803"/>
          <w:placeholder>
            <w:docPart w:val="AE4F100C128D419AA29E4A67BF7C0F2F"/>
          </w:placeholder>
          <w:showingPlcHdr/>
        </w:sdtPr>
        <w:sdtEndPr/>
        <w:sdtContent>
          <w:r w:rsidR="00836DE6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58334D">
        <w:rPr>
          <w:b/>
          <w:color w:val="000000" w:themeColor="text1"/>
          <w:sz w:val="22"/>
          <w:szCs w:val="22"/>
        </w:rPr>
        <w:t xml:space="preserve"> </w:t>
      </w:r>
      <w:r w:rsidR="006D4145" w:rsidRPr="00AE2B82">
        <w:rPr>
          <w:sz w:val="22"/>
          <w:szCs w:val="22"/>
        </w:rPr>
        <w:t>est</w:t>
      </w:r>
      <w:r w:rsidR="001D2356">
        <w:rPr>
          <w:sz w:val="22"/>
          <w:szCs w:val="22"/>
        </w:rPr>
        <w:t>á</w:t>
      </w:r>
      <w:r w:rsidR="006D4145" w:rsidRPr="00AE2B82">
        <w:rPr>
          <w:sz w:val="22"/>
          <w:szCs w:val="22"/>
        </w:rPr>
        <w:t xml:space="preserve"> ciente da solicitação de cadastro </w:t>
      </w:r>
      <w:r w:rsidR="003B633A" w:rsidRPr="00AE2B82">
        <w:rPr>
          <w:sz w:val="22"/>
          <w:szCs w:val="22"/>
        </w:rPr>
        <w:t>do</w:t>
      </w:r>
      <w:r w:rsidR="00D60F96" w:rsidRPr="00AE2B82">
        <w:rPr>
          <w:sz w:val="22"/>
          <w:szCs w:val="22"/>
        </w:rPr>
        <w:t xml:space="preserve"> pro</w:t>
      </w:r>
      <w:r w:rsidR="001D2356">
        <w:rPr>
          <w:sz w:val="22"/>
          <w:szCs w:val="22"/>
        </w:rPr>
        <w:t>grama ou pro</w:t>
      </w:r>
      <w:r w:rsidR="00D60F96" w:rsidRPr="00AE2B82">
        <w:rPr>
          <w:sz w:val="22"/>
          <w:szCs w:val="22"/>
        </w:rPr>
        <w:t>jeto</w:t>
      </w:r>
      <w:r w:rsidR="009B04BC" w:rsidRPr="00AE2B82">
        <w:rPr>
          <w:sz w:val="22"/>
          <w:szCs w:val="22"/>
        </w:rPr>
        <w:t xml:space="preserve"> </w:t>
      </w:r>
      <w:r w:rsidR="006D4145" w:rsidRPr="00AE2B82">
        <w:rPr>
          <w:sz w:val="22"/>
          <w:szCs w:val="22"/>
        </w:rPr>
        <w:t xml:space="preserve">de </w:t>
      </w:r>
      <w:r w:rsidR="001D2356">
        <w:rPr>
          <w:sz w:val="22"/>
          <w:szCs w:val="22"/>
        </w:rPr>
        <w:t>extensão</w:t>
      </w:r>
      <w:r w:rsidR="003F5B45" w:rsidRPr="00AE2B82">
        <w:rPr>
          <w:sz w:val="22"/>
          <w:szCs w:val="22"/>
        </w:rPr>
        <w:t>,</w:t>
      </w:r>
      <w:r w:rsidR="006D4145" w:rsidRPr="00AE2B82">
        <w:rPr>
          <w:sz w:val="22"/>
          <w:szCs w:val="22"/>
        </w:rPr>
        <w:t xml:space="preserve"> </w:t>
      </w:r>
      <w:r w:rsidR="009B04BC" w:rsidRPr="00AE2B82">
        <w:rPr>
          <w:sz w:val="22"/>
          <w:szCs w:val="22"/>
        </w:rPr>
        <w:t>intitulado</w:t>
      </w:r>
      <w:r w:rsidR="00D60F96" w:rsidRPr="00AE2B82">
        <w:rPr>
          <w:sz w:val="22"/>
          <w:szCs w:val="22"/>
        </w:rPr>
        <w:t>:</w:t>
      </w:r>
      <w:r w:rsidR="009B04BC" w:rsidRPr="00AE2B82">
        <w:rPr>
          <w:sz w:val="22"/>
          <w:szCs w:val="22"/>
        </w:rPr>
        <w:t xml:space="preserve"> </w:t>
      </w:r>
      <w:sdt>
        <w:sdtPr>
          <w:rPr>
            <w:b/>
            <w:color w:val="000000" w:themeColor="text1"/>
            <w:sz w:val="22"/>
            <w:szCs w:val="22"/>
          </w:rPr>
          <w:alias w:val="insira o nome do projeto aqui"/>
          <w:id w:val="722099334"/>
          <w:placeholder>
            <w:docPart w:val="DE57E851CAFB493FAD533DDC2031A7FB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1C55E0" w:rsidRPr="00AE2B82">
        <w:rPr>
          <w:sz w:val="22"/>
          <w:szCs w:val="22"/>
        </w:rPr>
        <w:t>,</w:t>
      </w:r>
      <w:r w:rsidR="003B633A" w:rsidRPr="00AE2B82">
        <w:rPr>
          <w:sz w:val="22"/>
          <w:szCs w:val="22"/>
        </w:rPr>
        <w:t xml:space="preserve"> </w:t>
      </w:r>
      <w:r w:rsidR="00A76E64" w:rsidRPr="00AE2B82">
        <w:rPr>
          <w:sz w:val="22"/>
          <w:szCs w:val="22"/>
        </w:rPr>
        <w:t>c</w:t>
      </w:r>
      <w:r w:rsidR="006D4145" w:rsidRPr="00AE2B82">
        <w:rPr>
          <w:sz w:val="22"/>
          <w:szCs w:val="22"/>
        </w:rPr>
        <w:t xml:space="preserve">oordenado por </w:t>
      </w:r>
      <w:sdt>
        <w:sdtPr>
          <w:rPr>
            <w:b/>
            <w:color w:val="000000" w:themeColor="text1"/>
            <w:sz w:val="22"/>
            <w:szCs w:val="22"/>
          </w:rPr>
          <w:alias w:val="insira o nome do coordenador do projeto"/>
          <w:tag w:val="insira o nome do departamento aqui"/>
          <w:id w:val="1714614806"/>
          <w:placeholder>
            <w:docPart w:val="2844BA873DF14F8989E2A66B63096C15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58334D" w:rsidRPr="00AE2B82">
        <w:rPr>
          <w:sz w:val="22"/>
          <w:szCs w:val="22"/>
        </w:rPr>
        <w:t xml:space="preserve"> </w:t>
      </w:r>
      <w:r w:rsidR="0058334D">
        <w:rPr>
          <w:sz w:val="22"/>
          <w:szCs w:val="22"/>
        </w:rPr>
        <w:t>e</w:t>
      </w:r>
      <w:r w:rsidR="00A76E64" w:rsidRPr="00AE2B82">
        <w:rPr>
          <w:sz w:val="22"/>
          <w:szCs w:val="22"/>
        </w:rPr>
        <w:t xml:space="preserve"> que conta com a participação dos servidores </w:t>
      </w:r>
      <w:sdt>
        <w:sdtPr>
          <w:rPr>
            <w:b/>
            <w:color w:val="000000" w:themeColor="text1"/>
            <w:sz w:val="22"/>
            <w:szCs w:val="22"/>
          </w:rPr>
          <w:alias w:val="insira o nome dos servidores integrantes do departamento"/>
          <w:id w:val="-932973096"/>
          <w:placeholder>
            <w:docPart w:val="77BD9346E59B4FC284CC7B3201490AB8"/>
          </w:placeholder>
          <w:showingPlcHdr/>
        </w:sdtPr>
        <w:sdtEndPr/>
        <w:sdtContent>
          <w:r w:rsidR="0058334D" w:rsidRPr="0058334D">
            <w:rPr>
              <w:rStyle w:val="TextodoEspaoReservado"/>
              <w:b/>
              <w:color w:val="000000" w:themeColor="text1"/>
            </w:rPr>
            <w:t>Clique aqui para digitar texto.</w:t>
          </w:r>
        </w:sdtContent>
      </w:sdt>
      <w:r w:rsidR="00A76E64" w:rsidRPr="00AE2B82">
        <w:rPr>
          <w:sz w:val="22"/>
          <w:szCs w:val="22"/>
        </w:rPr>
        <w:t xml:space="preserve">, lotados neste </w:t>
      </w:r>
      <w:r w:rsidR="008C5453" w:rsidRPr="008C5453">
        <w:rPr>
          <w:i/>
          <w:sz w:val="22"/>
          <w:szCs w:val="22"/>
        </w:rPr>
        <w:t>campus</w:t>
      </w:r>
      <w:r w:rsidR="00A76E64" w:rsidRPr="00AE2B82">
        <w:rPr>
          <w:sz w:val="22"/>
          <w:szCs w:val="22"/>
        </w:rPr>
        <w:t>.</w:t>
      </w:r>
    </w:p>
    <w:p w:rsidR="003F5B45" w:rsidRDefault="005B44CC" w:rsidP="008C5453">
      <w:pPr>
        <w:spacing w:after="240" w:line="32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670B9">
        <w:rPr>
          <w:sz w:val="22"/>
          <w:szCs w:val="22"/>
        </w:rPr>
        <w:t xml:space="preserve"> presente </w:t>
      </w:r>
      <w:r>
        <w:rPr>
          <w:sz w:val="22"/>
          <w:szCs w:val="22"/>
        </w:rPr>
        <w:t>programa ou projeto</w:t>
      </w:r>
      <w:r w:rsidR="00A670B9">
        <w:rPr>
          <w:sz w:val="22"/>
          <w:szCs w:val="22"/>
        </w:rPr>
        <w:t xml:space="preserve"> </w:t>
      </w:r>
      <w:r w:rsidR="003F5B45" w:rsidRPr="00AE2B82">
        <w:rPr>
          <w:sz w:val="22"/>
          <w:szCs w:val="22"/>
        </w:rPr>
        <w:t xml:space="preserve">é de interesse institucional, pois </w:t>
      </w:r>
      <w:sdt>
        <w:sdtPr>
          <w:rPr>
            <w:b/>
            <w:color w:val="000000" w:themeColor="text1"/>
            <w:sz w:val="22"/>
            <w:szCs w:val="22"/>
          </w:rPr>
          <w:alias w:val="informar a importância da pesquisa"/>
          <w:id w:val="-1163160709"/>
          <w:placeholder>
            <w:docPart w:val="2DA80DEC2FC040C687F8594271E61A7B"/>
          </w:placeholder>
          <w:showingPlcHdr/>
        </w:sdtPr>
        <w:sdtEndPr/>
        <w:sdtContent>
          <w:r w:rsidR="00A670B9" w:rsidRPr="0058334D">
            <w:rPr>
              <w:rStyle w:val="TextodoEspaoReservado"/>
              <w:b/>
              <w:color w:val="000000" w:themeColor="text1"/>
            </w:rPr>
            <w:t xml:space="preserve">Clique aqui para digitar </w:t>
          </w:r>
          <w:proofErr w:type="gramStart"/>
          <w:r w:rsidR="00A670B9" w:rsidRPr="0058334D">
            <w:rPr>
              <w:rStyle w:val="TextodoEspaoReservado"/>
              <w:b/>
              <w:color w:val="000000" w:themeColor="text1"/>
            </w:rPr>
            <w:t>texto.</w:t>
          </w:r>
          <w:proofErr w:type="gramEnd"/>
        </w:sdtContent>
      </w:sdt>
      <w:r w:rsidR="00A670B9" w:rsidRPr="00AE2B82">
        <w:rPr>
          <w:sz w:val="22"/>
          <w:szCs w:val="22"/>
        </w:rPr>
        <w:t xml:space="preserve"> </w:t>
      </w:r>
      <w:r w:rsidR="003F5B45" w:rsidRPr="00AE2B82">
        <w:rPr>
          <w:sz w:val="22"/>
          <w:szCs w:val="22"/>
        </w:rPr>
        <w:t xml:space="preserve">Mediante as considerações anteriores, </w:t>
      </w:r>
      <w:r w:rsidR="00DD6EEB">
        <w:rPr>
          <w:sz w:val="22"/>
          <w:szCs w:val="22"/>
        </w:rPr>
        <w:t>somos</w:t>
      </w:r>
      <w:r w:rsidR="00A670B9" w:rsidRPr="00AE2B82">
        <w:rPr>
          <w:sz w:val="22"/>
          <w:szCs w:val="22"/>
        </w:rPr>
        <w:t xml:space="preserve"> </w:t>
      </w:r>
      <w:r w:rsidR="006D4145" w:rsidRPr="00AE2B82">
        <w:rPr>
          <w:sz w:val="22"/>
          <w:szCs w:val="22"/>
        </w:rPr>
        <w:t>favoráve</w:t>
      </w:r>
      <w:r w:rsidR="00DD6EEB">
        <w:rPr>
          <w:sz w:val="22"/>
          <w:szCs w:val="22"/>
        </w:rPr>
        <w:t>is</w:t>
      </w:r>
      <w:r w:rsidR="006D4145" w:rsidRPr="00AE2B82">
        <w:rPr>
          <w:sz w:val="22"/>
          <w:szCs w:val="22"/>
        </w:rPr>
        <w:t xml:space="preserve"> à execução do </w:t>
      </w:r>
      <w:r>
        <w:rPr>
          <w:sz w:val="22"/>
          <w:szCs w:val="22"/>
        </w:rPr>
        <w:t xml:space="preserve">programa ou </w:t>
      </w:r>
      <w:r w:rsidR="006D4145" w:rsidRPr="00AE2B82">
        <w:rPr>
          <w:sz w:val="22"/>
          <w:szCs w:val="22"/>
        </w:rPr>
        <w:t>projeto supracitado,</w:t>
      </w:r>
      <w:r w:rsidR="003F5B45" w:rsidRPr="00AE2B82">
        <w:rPr>
          <w:sz w:val="22"/>
          <w:szCs w:val="22"/>
        </w:rPr>
        <w:t xml:space="preserve"> atestando </w:t>
      </w:r>
      <w:r w:rsidR="00FE7600">
        <w:rPr>
          <w:sz w:val="22"/>
          <w:szCs w:val="22"/>
        </w:rPr>
        <w:t xml:space="preserve">que </w:t>
      </w:r>
      <w:r w:rsidR="00A670B9">
        <w:rPr>
          <w:sz w:val="22"/>
          <w:szCs w:val="22"/>
        </w:rPr>
        <w:t>a disponibilidade dos recursos</w:t>
      </w:r>
      <w:r w:rsidR="003F5B45" w:rsidRPr="00AE2B82">
        <w:rPr>
          <w:sz w:val="22"/>
          <w:szCs w:val="22"/>
        </w:rPr>
        <w:t xml:space="preserve"> físicos e humanos </w:t>
      </w:r>
      <w:r w:rsidR="00A8734D">
        <w:rPr>
          <w:sz w:val="22"/>
          <w:szCs w:val="22"/>
        </w:rPr>
        <w:t xml:space="preserve">são de responsabilidade do </w:t>
      </w:r>
      <w:proofErr w:type="spellStart"/>
      <w:r>
        <w:rPr>
          <w:sz w:val="22"/>
          <w:szCs w:val="22"/>
        </w:rPr>
        <w:t>extensionista</w:t>
      </w:r>
      <w:proofErr w:type="spellEnd"/>
      <w:r w:rsidR="00A8734D">
        <w:rPr>
          <w:sz w:val="22"/>
          <w:szCs w:val="22"/>
        </w:rPr>
        <w:t xml:space="preserve"> conforme </w:t>
      </w:r>
      <w:r>
        <w:rPr>
          <w:sz w:val="22"/>
          <w:szCs w:val="22"/>
        </w:rPr>
        <w:t>Regulamento Geral dos Programas e Projetos do Instituto Federal de Educação, Ciência e Tecnologia de Pernambuco.</w:t>
      </w: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A670B9" w:rsidRDefault="00A670B9" w:rsidP="00F22B37">
      <w:pPr>
        <w:spacing w:line="360" w:lineRule="auto"/>
        <w:jc w:val="right"/>
        <w:rPr>
          <w:rFonts w:ascii="Arial" w:hAnsi="Arial" w:cs="Arial"/>
        </w:rPr>
      </w:pPr>
    </w:p>
    <w:p w:rsidR="00F22B37" w:rsidRPr="00A670B9" w:rsidRDefault="00EB50BE" w:rsidP="00F22B37">
      <w:pPr>
        <w:spacing w:line="360" w:lineRule="auto"/>
        <w:jc w:val="right"/>
      </w:pPr>
      <w:r w:rsidRPr="00A670B9">
        <w:t>____</w:t>
      </w:r>
      <w:r w:rsidR="0019168B" w:rsidRPr="00A670B9">
        <w:t>___</w:t>
      </w:r>
      <w:r w:rsidRPr="00A670B9">
        <w:t>______</w:t>
      </w:r>
      <w:r w:rsidR="00F22B37" w:rsidRPr="00A670B9">
        <w:t>, ___</w:t>
      </w:r>
      <w:r w:rsidR="00B9021C" w:rsidRPr="00A670B9">
        <w:t xml:space="preserve">_ de </w:t>
      </w:r>
      <w:r w:rsidR="00C46629" w:rsidRPr="00A670B9">
        <w:t>_________________</w:t>
      </w:r>
      <w:r w:rsidR="00273C54" w:rsidRPr="00A670B9">
        <w:t xml:space="preserve"> </w:t>
      </w:r>
      <w:proofErr w:type="spellStart"/>
      <w:r w:rsidR="00B9021C" w:rsidRPr="00A670B9">
        <w:t>de</w:t>
      </w:r>
      <w:proofErr w:type="spellEnd"/>
      <w:r w:rsidR="00B9021C" w:rsidRPr="00A670B9">
        <w:t xml:space="preserve"> 20</w:t>
      </w:r>
      <w:r w:rsidRPr="00A670B9">
        <w:t>1</w:t>
      </w:r>
      <w:r w:rsidR="005B44CC">
        <w:t>_</w:t>
      </w:r>
      <w:r w:rsidR="00B9021C" w:rsidRPr="00A670B9">
        <w:t>.</w:t>
      </w:r>
    </w:p>
    <w:p w:rsidR="00F22B37" w:rsidRPr="00F3660C" w:rsidRDefault="00F22B37" w:rsidP="00F22B37">
      <w:pPr>
        <w:spacing w:line="360" w:lineRule="auto"/>
        <w:jc w:val="right"/>
        <w:rPr>
          <w:rFonts w:ascii="Arial" w:hAnsi="Arial" w:cs="Arial"/>
        </w:rPr>
      </w:pPr>
    </w:p>
    <w:p w:rsidR="00417E8A" w:rsidRDefault="00417E8A" w:rsidP="00F22B37">
      <w:pPr>
        <w:spacing w:line="360" w:lineRule="auto"/>
        <w:jc w:val="center"/>
        <w:rPr>
          <w:rFonts w:ascii="Arial" w:hAnsi="Arial" w:cs="Arial"/>
        </w:rPr>
      </w:pPr>
    </w:p>
    <w:tbl>
      <w:tblPr>
        <w:tblW w:w="6557" w:type="dxa"/>
        <w:jc w:val="center"/>
        <w:tblLayout w:type="fixed"/>
        <w:tblLook w:val="04A0" w:firstRow="1" w:lastRow="0" w:firstColumn="1" w:lastColumn="0" w:noHBand="0" w:noVBand="1"/>
      </w:tblPr>
      <w:tblGrid>
        <w:gridCol w:w="3297"/>
        <w:gridCol w:w="3260"/>
      </w:tblGrid>
      <w:tr w:rsidR="004A286A" w:rsidRPr="001B5C8A" w:rsidTr="004A286A">
        <w:trPr>
          <w:trHeight w:val="1235"/>
          <w:jc w:val="center"/>
        </w:trPr>
        <w:tc>
          <w:tcPr>
            <w:tcW w:w="3297" w:type="dxa"/>
            <w:vAlign w:val="center"/>
          </w:tcPr>
          <w:p w:rsidR="004A286A" w:rsidRPr="001B5C8A" w:rsidRDefault="004A286A" w:rsidP="00CD7FC8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4A286A" w:rsidRPr="001B5C8A" w:rsidRDefault="004A286A" w:rsidP="00D24753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Diretor(a) Geral</w:t>
            </w:r>
          </w:p>
        </w:tc>
        <w:tc>
          <w:tcPr>
            <w:tcW w:w="3260" w:type="dxa"/>
            <w:vAlign w:val="center"/>
          </w:tcPr>
          <w:p w:rsidR="004A286A" w:rsidRPr="001B5C8A" w:rsidRDefault="004A286A" w:rsidP="00CD7FC8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5C8A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4A286A" w:rsidRPr="001B5C8A" w:rsidRDefault="004A286A" w:rsidP="005B44CC">
            <w:pPr>
              <w:pStyle w:val="Cabealh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Gestor(a) de </w:t>
            </w:r>
            <w:r w:rsidR="005B44CC">
              <w:rPr>
                <w:rFonts w:ascii="Times New Roman" w:hAnsi="Times New Roman"/>
                <w:sz w:val="22"/>
                <w:szCs w:val="22"/>
              </w:rPr>
              <w:t>Extensão</w:t>
            </w:r>
          </w:p>
        </w:tc>
      </w:tr>
    </w:tbl>
    <w:p w:rsidR="00EB50BE" w:rsidRDefault="00EB50BE" w:rsidP="00F22B37">
      <w:pPr>
        <w:spacing w:line="360" w:lineRule="auto"/>
        <w:jc w:val="center"/>
        <w:rPr>
          <w:rFonts w:ascii="Arial" w:hAnsi="Arial" w:cs="Arial"/>
        </w:rPr>
      </w:pPr>
    </w:p>
    <w:sectPr w:rsidR="00EB50BE" w:rsidSect="003F5B45">
      <w:footerReference w:type="default" r:id="rId9"/>
      <w:pgSz w:w="11905" w:h="16837" w:code="9"/>
      <w:pgMar w:top="1418" w:right="1418" w:bottom="1191" w:left="1418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8B" w:rsidRDefault="005B458B">
      <w:r>
        <w:separator/>
      </w:r>
    </w:p>
  </w:endnote>
  <w:endnote w:type="continuationSeparator" w:id="0">
    <w:p w:rsidR="005B458B" w:rsidRDefault="005B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0E" w:rsidRDefault="0012440E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8B" w:rsidRDefault="005B458B">
      <w:r>
        <w:separator/>
      </w:r>
    </w:p>
  </w:footnote>
  <w:footnote w:type="continuationSeparator" w:id="0">
    <w:p w:rsidR="005B458B" w:rsidRDefault="005B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BA"/>
    <w:rsid w:val="0001012B"/>
    <w:rsid w:val="00066384"/>
    <w:rsid w:val="000933BA"/>
    <w:rsid w:val="000A6B8A"/>
    <w:rsid w:val="000C526E"/>
    <w:rsid w:val="000C7F61"/>
    <w:rsid w:val="00115997"/>
    <w:rsid w:val="0012440E"/>
    <w:rsid w:val="00150B66"/>
    <w:rsid w:val="0019168B"/>
    <w:rsid w:val="001C55E0"/>
    <w:rsid w:val="001D2356"/>
    <w:rsid w:val="001F249A"/>
    <w:rsid w:val="0024058A"/>
    <w:rsid w:val="00253ECA"/>
    <w:rsid w:val="002550D7"/>
    <w:rsid w:val="00273C54"/>
    <w:rsid w:val="002975F7"/>
    <w:rsid w:val="002F3A0A"/>
    <w:rsid w:val="00301D73"/>
    <w:rsid w:val="00315E7F"/>
    <w:rsid w:val="003204E2"/>
    <w:rsid w:val="00321719"/>
    <w:rsid w:val="00341773"/>
    <w:rsid w:val="00343C82"/>
    <w:rsid w:val="0036536D"/>
    <w:rsid w:val="0037110D"/>
    <w:rsid w:val="00375F9F"/>
    <w:rsid w:val="00386DEC"/>
    <w:rsid w:val="00387E54"/>
    <w:rsid w:val="003B633A"/>
    <w:rsid w:val="003E12CE"/>
    <w:rsid w:val="003E1B1A"/>
    <w:rsid w:val="003F5B45"/>
    <w:rsid w:val="003F7E69"/>
    <w:rsid w:val="0041043A"/>
    <w:rsid w:val="00410C36"/>
    <w:rsid w:val="00417E8A"/>
    <w:rsid w:val="004539E5"/>
    <w:rsid w:val="00487EA1"/>
    <w:rsid w:val="004A286A"/>
    <w:rsid w:val="004A55CB"/>
    <w:rsid w:val="004C0CF3"/>
    <w:rsid w:val="004F21B6"/>
    <w:rsid w:val="004F30B6"/>
    <w:rsid w:val="00547B27"/>
    <w:rsid w:val="00567C5C"/>
    <w:rsid w:val="0058334D"/>
    <w:rsid w:val="0058361B"/>
    <w:rsid w:val="005A157C"/>
    <w:rsid w:val="005A6B04"/>
    <w:rsid w:val="005B44CC"/>
    <w:rsid w:val="005B458B"/>
    <w:rsid w:val="005D499F"/>
    <w:rsid w:val="005F4114"/>
    <w:rsid w:val="006025DB"/>
    <w:rsid w:val="00617B99"/>
    <w:rsid w:val="00651AB3"/>
    <w:rsid w:val="00676C51"/>
    <w:rsid w:val="00697383"/>
    <w:rsid w:val="006A0FE2"/>
    <w:rsid w:val="006B504D"/>
    <w:rsid w:val="006C377F"/>
    <w:rsid w:val="006D388A"/>
    <w:rsid w:val="006D4145"/>
    <w:rsid w:val="00715F8D"/>
    <w:rsid w:val="00727EDD"/>
    <w:rsid w:val="00731112"/>
    <w:rsid w:val="00734075"/>
    <w:rsid w:val="007465BE"/>
    <w:rsid w:val="00766D9E"/>
    <w:rsid w:val="00785B5B"/>
    <w:rsid w:val="007D1603"/>
    <w:rsid w:val="007F7443"/>
    <w:rsid w:val="008067EB"/>
    <w:rsid w:val="00830654"/>
    <w:rsid w:val="00836DE6"/>
    <w:rsid w:val="008576D4"/>
    <w:rsid w:val="0085780C"/>
    <w:rsid w:val="00877836"/>
    <w:rsid w:val="00885A1E"/>
    <w:rsid w:val="008B6268"/>
    <w:rsid w:val="008C5453"/>
    <w:rsid w:val="008E685F"/>
    <w:rsid w:val="00914D35"/>
    <w:rsid w:val="009233C0"/>
    <w:rsid w:val="009439F5"/>
    <w:rsid w:val="009569BA"/>
    <w:rsid w:val="009843C1"/>
    <w:rsid w:val="009B04BC"/>
    <w:rsid w:val="009E6F29"/>
    <w:rsid w:val="00A15EB3"/>
    <w:rsid w:val="00A670B9"/>
    <w:rsid w:val="00A679EB"/>
    <w:rsid w:val="00A76E64"/>
    <w:rsid w:val="00A8734D"/>
    <w:rsid w:val="00A92406"/>
    <w:rsid w:val="00AC338A"/>
    <w:rsid w:val="00AD3A4F"/>
    <w:rsid w:val="00AE2B82"/>
    <w:rsid w:val="00AE5F2C"/>
    <w:rsid w:val="00B371A1"/>
    <w:rsid w:val="00B81E5F"/>
    <w:rsid w:val="00B9021C"/>
    <w:rsid w:val="00B949D8"/>
    <w:rsid w:val="00BC7E40"/>
    <w:rsid w:val="00BD7F6C"/>
    <w:rsid w:val="00BF67A8"/>
    <w:rsid w:val="00C03B47"/>
    <w:rsid w:val="00C124FB"/>
    <w:rsid w:val="00C13733"/>
    <w:rsid w:val="00C21466"/>
    <w:rsid w:val="00C46629"/>
    <w:rsid w:val="00C73863"/>
    <w:rsid w:val="00CB1B17"/>
    <w:rsid w:val="00CC4D9A"/>
    <w:rsid w:val="00CE6C8E"/>
    <w:rsid w:val="00D04236"/>
    <w:rsid w:val="00D24753"/>
    <w:rsid w:val="00D24DAD"/>
    <w:rsid w:val="00D60F96"/>
    <w:rsid w:val="00D86155"/>
    <w:rsid w:val="00D95466"/>
    <w:rsid w:val="00DA5B5D"/>
    <w:rsid w:val="00DB5661"/>
    <w:rsid w:val="00DD00E9"/>
    <w:rsid w:val="00DD6EEB"/>
    <w:rsid w:val="00DD7BA0"/>
    <w:rsid w:val="00DE2B79"/>
    <w:rsid w:val="00DE61B9"/>
    <w:rsid w:val="00E72351"/>
    <w:rsid w:val="00EA1829"/>
    <w:rsid w:val="00EA3B6C"/>
    <w:rsid w:val="00EA6A2D"/>
    <w:rsid w:val="00EB50BE"/>
    <w:rsid w:val="00EC7F3F"/>
    <w:rsid w:val="00F04016"/>
    <w:rsid w:val="00F0656E"/>
    <w:rsid w:val="00F22B37"/>
    <w:rsid w:val="00F3660C"/>
    <w:rsid w:val="00F40ADB"/>
    <w:rsid w:val="00F534CB"/>
    <w:rsid w:val="00F66020"/>
    <w:rsid w:val="00F70EE0"/>
    <w:rsid w:val="00F831B6"/>
    <w:rsid w:val="00FC0D47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Ttulo"/>
    <w:next w:val="Corpodetexto"/>
    <w:qFormat/>
    <w:pPr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outlineLvl w:val="1"/>
    </w:pPr>
    <w:rPr>
      <w:rFonts w:ascii="Thorndale AMT" w:hAnsi="Thorndale AMT" w:cs="Thorndale AMT"/>
      <w:b/>
      <w:bCs/>
      <w:sz w:val="36"/>
      <w:szCs w:val="36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outlineLvl w:val="2"/>
    </w:pPr>
    <w:rPr>
      <w:rFonts w:ascii="Thorndale AMT" w:hAnsi="Thorndale AMT" w:cs="Thorndale AMT"/>
      <w:b/>
      <w:bCs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outlineLvl w:val="4"/>
    </w:pPr>
    <w:rPr>
      <w:rFonts w:ascii="Thorndale AMT" w:hAnsi="Thorndale AMT" w:cs="Thorndale AMT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widowControl w:val="0"/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widowControl w:val="0"/>
      <w:suppressAutoHyphens/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widowControl w:val="0"/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Corpodetexto"/>
  </w:style>
  <w:style w:type="paragraph" w:styleId="Corpodetexto">
    <w:name w:val="Body Text"/>
    <w:basedOn w:val="Normal"/>
    <w:pPr>
      <w:widowControl w:val="0"/>
      <w:suppressAutoHyphens/>
      <w:spacing w:after="120"/>
    </w:pPr>
    <w:rPr>
      <w:rFonts w:ascii="Thorndale AMT" w:hAnsi="Thorndale AMT" w:cs="Thorndale AMT"/>
    </w:rPr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283"/>
    </w:pPr>
    <w:rPr>
      <w:rFonts w:ascii="Albany" w:hAnsi="Albany" w:cs="Albany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character" w:styleId="Nmerodepgina">
    <w:name w:val="page number"/>
    <w:basedOn w:val="Fontepargpadro1"/>
  </w:style>
  <w:style w:type="character" w:customStyle="1" w:styleId="Fontepargpadro1">
    <w:name w:val="Fonte parág. padrão1"/>
  </w:style>
  <w:style w:type="paragraph" w:styleId="Recuodecorpodetexto">
    <w:name w:val="Body Text Indent"/>
    <w:basedOn w:val="Normal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character" w:customStyle="1" w:styleId="Absatz-Standardschriftart">
    <w:name w:val="Absatz-Standardschriftart"/>
  </w:style>
  <w:style w:type="paragraph" w:customStyle="1" w:styleId="WW-NormalWeb">
    <w:name w:val="WW-Normal (Web)"/>
    <w:basedOn w:val="Normal"/>
    <w:rsid w:val="009E6F29"/>
    <w:pPr>
      <w:suppressAutoHyphens/>
      <w:spacing w:before="280" w:after="119"/>
    </w:pPr>
    <w:rPr>
      <w:lang w:eastAsia="ar-SA"/>
    </w:rPr>
  </w:style>
  <w:style w:type="paragraph" w:styleId="Legenda">
    <w:name w:val="caption"/>
    <w:basedOn w:val="Normal"/>
    <w:next w:val="Normal"/>
    <w:qFormat/>
    <w:rsid w:val="00273C54"/>
    <w:rPr>
      <w:b/>
      <w:bCs/>
      <w:sz w:val="20"/>
      <w:szCs w:val="20"/>
    </w:rPr>
  </w:style>
  <w:style w:type="character" w:customStyle="1" w:styleId="CabealhoChar">
    <w:name w:val="Cabeçalho Char"/>
    <w:link w:val="Cabealho"/>
    <w:rsid w:val="004539E5"/>
    <w:rPr>
      <w:rFonts w:ascii="Thorndale AMT" w:hAnsi="Thorndale AMT" w:cs="Thorndale AMT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8334D"/>
    <w:rPr>
      <w:color w:val="808080"/>
    </w:rPr>
  </w:style>
  <w:style w:type="paragraph" w:styleId="Textodebalo">
    <w:name w:val="Balloon Text"/>
    <w:basedOn w:val="Normal"/>
    <w:link w:val="TextodebaloChar"/>
    <w:rsid w:val="005833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Ttulo"/>
    <w:next w:val="Corpodetexto"/>
    <w:qFormat/>
    <w:pPr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outlineLvl w:val="1"/>
    </w:pPr>
    <w:rPr>
      <w:rFonts w:ascii="Thorndale AMT" w:hAnsi="Thorndale AMT" w:cs="Thorndale AMT"/>
      <w:b/>
      <w:bCs/>
      <w:sz w:val="36"/>
      <w:szCs w:val="36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outlineLvl w:val="2"/>
    </w:pPr>
    <w:rPr>
      <w:rFonts w:ascii="Thorndale AMT" w:hAnsi="Thorndale AMT" w:cs="Thorndale AMT"/>
      <w:b/>
      <w:bCs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outlineLvl w:val="4"/>
    </w:pPr>
    <w:rPr>
      <w:rFonts w:ascii="Thorndale AMT" w:hAnsi="Thorndale AMT" w:cs="Thorndale AMT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widowControl w:val="0"/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widowControl w:val="0"/>
      <w:suppressAutoHyphens/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widowControl w:val="0"/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Corpodetexto"/>
  </w:style>
  <w:style w:type="paragraph" w:styleId="Corpodetexto">
    <w:name w:val="Body Text"/>
    <w:basedOn w:val="Normal"/>
    <w:pPr>
      <w:widowControl w:val="0"/>
      <w:suppressAutoHyphens/>
      <w:spacing w:after="120"/>
    </w:pPr>
    <w:rPr>
      <w:rFonts w:ascii="Thorndale AMT" w:hAnsi="Thorndale AMT" w:cs="Thorndale AMT"/>
    </w:rPr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283"/>
    </w:pPr>
    <w:rPr>
      <w:rFonts w:ascii="Albany" w:hAnsi="Albany" w:cs="Albany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character" w:styleId="Nmerodepgina">
    <w:name w:val="page number"/>
    <w:basedOn w:val="Fontepargpadro1"/>
  </w:style>
  <w:style w:type="character" w:customStyle="1" w:styleId="Fontepargpadro1">
    <w:name w:val="Fonte parág. padrão1"/>
  </w:style>
  <w:style w:type="paragraph" w:styleId="Recuodecorpodetexto">
    <w:name w:val="Body Text Indent"/>
    <w:basedOn w:val="Normal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character" w:customStyle="1" w:styleId="Absatz-Standardschriftart">
    <w:name w:val="Absatz-Standardschriftart"/>
  </w:style>
  <w:style w:type="paragraph" w:customStyle="1" w:styleId="WW-NormalWeb">
    <w:name w:val="WW-Normal (Web)"/>
    <w:basedOn w:val="Normal"/>
    <w:rsid w:val="009E6F29"/>
    <w:pPr>
      <w:suppressAutoHyphens/>
      <w:spacing w:before="280" w:after="119"/>
    </w:pPr>
    <w:rPr>
      <w:lang w:eastAsia="ar-SA"/>
    </w:rPr>
  </w:style>
  <w:style w:type="paragraph" w:styleId="Legenda">
    <w:name w:val="caption"/>
    <w:basedOn w:val="Normal"/>
    <w:next w:val="Normal"/>
    <w:qFormat/>
    <w:rsid w:val="00273C54"/>
    <w:rPr>
      <w:b/>
      <w:bCs/>
      <w:sz w:val="20"/>
      <w:szCs w:val="20"/>
    </w:rPr>
  </w:style>
  <w:style w:type="character" w:customStyle="1" w:styleId="CabealhoChar">
    <w:name w:val="Cabeçalho Char"/>
    <w:link w:val="Cabealho"/>
    <w:rsid w:val="004539E5"/>
    <w:rPr>
      <w:rFonts w:ascii="Thorndale AMT" w:hAnsi="Thorndale AMT" w:cs="Thorndale AMT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8334D"/>
    <w:rPr>
      <w:color w:val="808080"/>
    </w:rPr>
  </w:style>
  <w:style w:type="paragraph" w:styleId="Textodebalo">
    <w:name w:val="Balloon Text"/>
    <w:basedOn w:val="Normal"/>
    <w:link w:val="TextodebaloChar"/>
    <w:rsid w:val="005833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8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57E851CAFB493FAD533DDC2031A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1D754-EA69-4C8B-9F11-833BF8C778F8}"/>
      </w:docPartPr>
      <w:docPartBody>
        <w:p w:rsidR="00354BA7" w:rsidRDefault="00867DC3" w:rsidP="00867DC3">
          <w:pPr>
            <w:pStyle w:val="DE57E851CAFB493FAD533DDC2031A7FB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44BA873DF14F8989E2A66B63096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5DE17-793B-4A75-806E-92FCFDE91362}"/>
      </w:docPartPr>
      <w:docPartBody>
        <w:p w:rsidR="00354BA7" w:rsidRDefault="00867DC3" w:rsidP="00867DC3">
          <w:pPr>
            <w:pStyle w:val="2844BA873DF14F8989E2A66B63096C15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BD9346E59B4FC284CC7B3201490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A44E7-AF76-4B11-8827-AAC547CF98CE}"/>
      </w:docPartPr>
      <w:docPartBody>
        <w:p w:rsidR="00354BA7" w:rsidRDefault="00867DC3" w:rsidP="00867DC3">
          <w:pPr>
            <w:pStyle w:val="77BD9346E59B4FC284CC7B3201490AB8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A80DEC2FC040C687F8594271E61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34EAC-DA73-4B47-8D23-5071D84019FF}"/>
      </w:docPartPr>
      <w:docPartBody>
        <w:p w:rsidR="00354BA7" w:rsidRDefault="00867DC3" w:rsidP="00867DC3">
          <w:pPr>
            <w:pStyle w:val="2DA80DEC2FC040C687F8594271E61A7B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D7D1669458421389DD96C33768D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0BA40-208F-40FA-B6D0-57FA84A2B39A}"/>
      </w:docPartPr>
      <w:docPartBody>
        <w:p w:rsidR="00AE3F36" w:rsidRDefault="00354BA7" w:rsidP="00354BA7">
          <w:pPr>
            <w:pStyle w:val="D7D7D1669458421389DD96C33768D504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4F100C128D419AA29E4A67BF7C0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04C80-0EFE-46CB-AAC5-A08E4CFB86DC}"/>
      </w:docPartPr>
      <w:docPartBody>
        <w:p w:rsidR="00AE3F36" w:rsidRDefault="00354BA7" w:rsidP="00354BA7">
          <w:pPr>
            <w:pStyle w:val="AE4F100C128D419AA29E4A67BF7C0F2F"/>
          </w:pPr>
          <w:r w:rsidRPr="003E32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C3"/>
    <w:rsid w:val="00187942"/>
    <w:rsid w:val="00354BA7"/>
    <w:rsid w:val="0044577B"/>
    <w:rsid w:val="00867DC3"/>
    <w:rsid w:val="00AE3F36"/>
    <w:rsid w:val="00AF3E18"/>
    <w:rsid w:val="00C3561C"/>
    <w:rsid w:val="00F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4BA7"/>
    <w:rPr>
      <w:color w:val="808080"/>
    </w:rPr>
  </w:style>
  <w:style w:type="paragraph" w:customStyle="1" w:styleId="DE57E851CAFB493FAD533DDC2031A7FB">
    <w:name w:val="DE57E851CAFB493FAD533DDC2031A7FB"/>
    <w:rsid w:val="00867DC3"/>
  </w:style>
  <w:style w:type="paragraph" w:customStyle="1" w:styleId="2844BA873DF14F8989E2A66B63096C15">
    <w:name w:val="2844BA873DF14F8989E2A66B63096C15"/>
    <w:rsid w:val="00867DC3"/>
  </w:style>
  <w:style w:type="paragraph" w:customStyle="1" w:styleId="77BD9346E59B4FC284CC7B3201490AB8">
    <w:name w:val="77BD9346E59B4FC284CC7B3201490AB8"/>
    <w:rsid w:val="00867DC3"/>
  </w:style>
  <w:style w:type="paragraph" w:customStyle="1" w:styleId="2DA80DEC2FC040C687F8594271E61A7B">
    <w:name w:val="2DA80DEC2FC040C687F8594271E61A7B"/>
    <w:rsid w:val="00867DC3"/>
  </w:style>
  <w:style w:type="paragraph" w:customStyle="1" w:styleId="B8E7850EBEA14052BC8007B9A21CC10C">
    <w:name w:val="B8E7850EBEA14052BC8007B9A21CC10C"/>
    <w:rsid w:val="00867DC3"/>
  </w:style>
  <w:style w:type="paragraph" w:customStyle="1" w:styleId="D7D7D1669458421389DD96C33768D504">
    <w:name w:val="D7D7D1669458421389DD96C33768D504"/>
    <w:rsid w:val="00354BA7"/>
  </w:style>
  <w:style w:type="paragraph" w:customStyle="1" w:styleId="AE4F100C128D419AA29E4A67BF7C0F2F">
    <w:name w:val="AE4F100C128D419AA29E4A67BF7C0F2F"/>
    <w:rsid w:val="00354BA7"/>
  </w:style>
  <w:style w:type="paragraph" w:customStyle="1" w:styleId="BF899001AC5D4D628CD90C431C660687">
    <w:name w:val="BF899001AC5D4D628CD90C431C660687"/>
    <w:rsid w:val="00354B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4BA7"/>
    <w:rPr>
      <w:color w:val="808080"/>
    </w:rPr>
  </w:style>
  <w:style w:type="paragraph" w:customStyle="1" w:styleId="DE57E851CAFB493FAD533DDC2031A7FB">
    <w:name w:val="DE57E851CAFB493FAD533DDC2031A7FB"/>
    <w:rsid w:val="00867DC3"/>
  </w:style>
  <w:style w:type="paragraph" w:customStyle="1" w:styleId="2844BA873DF14F8989E2A66B63096C15">
    <w:name w:val="2844BA873DF14F8989E2A66B63096C15"/>
    <w:rsid w:val="00867DC3"/>
  </w:style>
  <w:style w:type="paragraph" w:customStyle="1" w:styleId="77BD9346E59B4FC284CC7B3201490AB8">
    <w:name w:val="77BD9346E59B4FC284CC7B3201490AB8"/>
    <w:rsid w:val="00867DC3"/>
  </w:style>
  <w:style w:type="paragraph" w:customStyle="1" w:styleId="2DA80DEC2FC040C687F8594271E61A7B">
    <w:name w:val="2DA80DEC2FC040C687F8594271E61A7B"/>
    <w:rsid w:val="00867DC3"/>
  </w:style>
  <w:style w:type="paragraph" w:customStyle="1" w:styleId="B8E7850EBEA14052BC8007B9A21CC10C">
    <w:name w:val="B8E7850EBEA14052BC8007B9A21CC10C"/>
    <w:rsid w:val="00867DC3"/>
  </w:style>
  <w:style w:type="paragraph" w:customStyle="1" w:styleId="D7D7D1669458421389DD96C33768D504">
    <w:name w:val="D7D7D1669458421389DD96C33768D504"/>
    <w:rsid w:val="00354BA7"/>
  </w:style>
  <w:style w:type="paragraph" w:customStyle="1" w:styleId="AE4F100C128D419AA29E4A67BF7C0F2F">
    <w:name w:val="AE4F100C128D419AA29E4A67BF7C0F2F"/>
    <w:rsid w:val="00354BA7"/>
  </w:style>
  <w:style w:type="paragraph" w:customStyle="1" w:styleId="BF899001AC5D4D628CD90C431C660687">
    <w:name w:val="BF899001AC5D4D628CD90C431C660687"/>
    <w:rsid w:val="00354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O PREENCHIMENTO DO FORMULÁRIO</vt:lpstr>
    </vt:vector>
  </TitlesOfParts>
  <Company>CEFETGO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O PREENCHIMENTO DO FORMULÁRIO</dc:title>
  <dc:creator>diretor</dc:creator>
  <cp:lastModifiedBy>CARLOS HENRIQUE VALERIO PRAEIRO</cp:lastModifiedBy>
  <cp:revision>2</cp:revision>
  <cp:lastPrinted>2006-10-27T14:58:00Z</cp:lastPrinted>
  <dcterms:created xsi:type="dcterms:W3CDTF">2014-09-10T13:32:00Z</dcterms:created>
  <dcterms:modified xsi:type="dcterms:W3CDTF">2014-09-10T13:32:00Z</dcterms:modified>
</cp:coreProperties>
</file>